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E3F" w:rsidRPr="00DD22A8" w:rsidRDefault="00547E3F" w:rsidP="0037328A">
      <w:pPr>
        <w:widowControl w:val="0"/>
        <w:spacing w:after="0"/>
        <w:ind w:left="-709"/>
        <w:jc w:val="center"/>
        <w:textAlignment w:val="baseline"/>
        <w:rPr>
          <w:rFonts w:eastAsia="SimSun"/>
          <w:kern w:val="1"/>
          <w:sz w:val="20"/>
          <w:szCs w:val="20"/>
          <w:u w:val="single"/>
          <w:lang w:val="el-GR" w:bidi="hi-IN"/>
        </w:rPr>
      </w:pPr>
      <w:bookmarkStart w:id="0" w:name="_GoBack"/>
      <w:bookmarkEnd w:id="0"/>
      <w:r w:rsidRPr="00DD22A8">
        <w:rPr>
          <w:rFonts w:eastAsia="SimSun"/>
          <w:b/>
          <w:kern w:val="1"/>
          <w:sz w:val="20"/>
          <w:szCs w:val="20"/>
          <w:u w:val="single"/>
          <w:lang w:val="el-GR" w:bidi="hi-IN"/>
        </w:rPr>
        <w:t>ΥΠΟΔΕΙΓΜΑ ΤΕΧΝΙΚΗΣ ΠΡΟΣΦΟΡΑΣ</w:t>
      </w:r>
    </w:p>
    <w:p w:rsidR="00547E3F" w:rsidRPr="00423A90" w:rsidRDefault="00547E3F" w:rsidP="00547E3F">
      <w:pPr>
        <w:widowControl w:val="0"/>
        <w:spacing w:after="0"/>
        <w:jc w:val="center"/>
        <w:textAlignment w:val="baseline"/>
        <w:rPr>
          <w:rFonts w:eastAsia="SimSun"/>
          <w:color w:val="FF0000"/>
          <w:kern w:val="1"/>
          <w:sz w:val="20"/>
          <w:szCs w:val="20"/>
          <w:u w:val="single"/>
          <w:lang w:val="el-GR" w:bidi="hi-IN"/>
        </w:rPr>
      </w:pPr>
    </w:p>
    <w:p w:rsidR="00547E3F" w:rsidRPr="00423A90" w:rsidRDefault="00547E3F" w:rsidP="00547E3F">
      <w:pPr>
        <w:widowControl w:val="0"/>
        <w:spacing w:after="0"/>
        <w:jc w:val="center"/>
        <w:textAlignment w:val="baseline"/>
        <w:rPr>
          <w:rFonts w:eastAsia="SimSun"/>
          <w:b/>
          <w:color w:val="FF0000"/>
          <w:kern w:val="1"/>
          <w:sz w:val="20"/>
          <w:szCs w:val="20"/>
          <w:u w:val="single"/>
          <w:lang w:val="el-GR" w:bidi="hi-IN"/>
        </w:rPr>
      </w:pPr>
    </w:p>
    <w:tbl>
      <w:tblPr>
        <w:tblW w:w="1034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170"/>
        <w:gridCol w:w="1642"/>
        <w:gridCol w:w="1559"/>
        <w:gridCol w:w="2268"/>
      </w:tblGrid>
      <w:tr w:rsidR="0037328A" w:rsidRPr="00683674" w:rsidTr="0037328A">
        <w:trPr>
          <w:trHeight w:val="414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683674" w:rsidRDefault="0037328A" w:rsidP="00F60ED3">
            <w:pPr>
              <w:widowControl w:val="0"/>
              <w:spacing w:line="360" w:lineRule="auto"/>
              <w:rPr>
                <w:rFonts w:ascii="Arial" w:hAnsi="Arial" w:cs="Arial"/>
                <w:kern w:val="2"/>
                <w:sz w:val="16"/>
                <w:szCs w:val="16"/>
              </w:rPr>
            </w:pPr>
            <w:r w:rsidRPr="00683674">
              <w:rPr>
                <w:rFonts w:ascii="Arial" w:hAnsi="Arial" w:cs="Arial"/>
                <w:sz w:val="16"/>
                <w:szCs w:val="16"/>
              </w:rPr>
              <w:t>Α/Α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583871" w:rsidRDefault="0037328A" w:rsidP="00F60ED3">
            <w:pPr>
              <w:widowControl w:val="0"/>
              <w:spacing w:line="360" w:lineRule="auto"/>
              <w:rPr>
                <w:rFonts w:ascii="Arial" w:hAnsi="Arial" w:cs="Arial"/>
                <w:kern w:val="2"/>
                <w:sz w:val="24"/>
                <w:lang w:val="en-US"/>
              </w:rPr>
            </w:pPr>
            <w:r w:rsidRPr="00583871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Pr="00583871">
              <w:rPr>
                <w:rFonts w:ascii="Arial" w:hAnsi="Arial" w:cs="Arial"/>
                <w:sz w:val="24"/>
              </w:rPr>
              <w:t>Είδος</w:t>
            </w:r>
            <w:proofErr w:type="spellEnd"/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955AF9" w:rsidRDefault="0037328A" w:rsidP="00F60ED3">
            <w:pPr>
              <w:widowControl w:val="0"/>
              <w:spacing w:line="360" w:lineRule="auto"/>
              <w:jc w:val="center"/>
              <w:rPr>
                <w:rFonts w:ascii="Arial" w:hAnsi="Arial" w:cs="Arial"/>
                <w:sz w:val="24"/>
                <w:lang w:val="el-GR"/>
              </w:rPr>
            </w:pPr>
            <w:r>
              <w:rPr>
                <w:rFonts w:ascii="Arial" w:hAnsi="Arial" w:cs="Arial"/>
                <w:sz w:val="24"/>
                <w:lang w:val="el-GR"/>
              </w:rPr>
              <w:t>ΑΠΑΙΤΗΣΗ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955AF9" w:rsidRDefault="0037328A" w:rsidP="00F60ED3">
            <w:pPr>
              <w:widowControl w:val="0"/>
              <w:spacing w:line="360" w:lineRule="auto"/>
              <w:jc w:val="center"/>
              <w:rPr>
                <w:rFonts w:ascii="Arial" w:hAnsi="Arial" w:cs="Arial"/>
                <w:sz w:val="24"/>
                <w:lang w:val="el-GR"/>
              </w:rPr>
            </w:pPr>
            <w:r>
              <w:rPr>
                <w:rFonts w:ascii="Arial" w:hAnsi="Arial" w:cs="Arial"/>
                <w:sz w:val="24"/>
                <w:lang w:val="el-GR"/>
              </w:rPr>
              <w:t>ΑΠΑΝΤΗΣΗ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955AF9" w:rsidRDefault="0037328A" w:rsidP="00F60ED3">
            <w:pPr>
              <w:widowControl w:val="0"/>
              <w:spacing w:line="360" w:lineRule="auto"/>
              <w:jc w:val="center"/>
              <w:rPr>
                <w:rFonts w:ascii="Arial" w:hAnsi="Arial" w:cs="Arial"/>
                <w:sz w:val="24"/>
                <w:lang w:val="el-GR"/>
              </w:rPr>
            </w:pPr>
            <w:r>
              <w:rPr>
                <w:rFonts w:ascii="Arial" w:hAnsi="Arial" w:cs="Arial"/>
                <w:sz w:val="24"/>
                <w:lang w:val="el-GR"/>
              </w:rPr>
              <w:t>ΠΑΡΑΤΗΡΗΣΕΙΣ</w:t>
            </w: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ΜΗΛΑ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ΚΟΚΚΙΝΑ ΣΤΑΡΚΙΝ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ΑΧΛΑΔΙΑ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ΚΡΥΣΤΑΛΛΙΑ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3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ΜΑΝΤΑΡΙΝΙΑ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4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ΠΟΡΤΟΚΑΛΙΑ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5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ΛΕΜΟΝΙΑ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6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ΚΡΕΜ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ΜΥΔΙΑ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7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ΠΑΤΑΤΕΣ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8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ΜΠΑΝΑΝΕΣ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9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ΝΤΟΜΑΤΕΣ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10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ΑΓΓΟΥΡΑΚΙΑ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11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42B35">
              <w:rPr>
                <w:rFonts w:ascii="Arial" w:hAnsi="Arial" w:cs="Arial"/>
                <w:color w:val="000000"/>
                <w:sz w:val="16"/>
                <w:szCs w:val="16"/>
              </w:rPr>
              <w:t>ΠΙΠΕΡΙΕΣ</w:t>
            </w:r>
            <w:r w:rsidRPr="00242B35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</w:t>
            </w:r>
            <w:r w:rsidRPr="00242B35">
              <w:rPr>
                <w:rFonts w:ascii="Arial" w:hAnsi="Arial" w:cs="Arial"/>
                <w:color w:val="000000"/>
                <w:sz w:val="16"/>
                <w:szCs w:val="16"/>
              </w:rPr>
              <w:t>ΠΡΑΣΙΝΕΣ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ΓΕΜΙΣΤΑ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242B35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242B35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12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 xml:space="preserve">ΦΡΑΟΥΛΕΣ 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13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ΣΚΟΡΔΑ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14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ΚΑΡΟΤΑ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15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 xml:space="preserve">ΝΕΚΤΑΡΙΝΙΑ 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16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ΚΕΡΑΣΙΑ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17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A37676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37676">
              <w:rPr>
                <w:rFonts w:ascii="Arial" w:hAnsi="Arial" w:cs="Arial"/>
                <w:color w:val="000000"/>
                <w:sz w:val="16"/>
                <w:szCs w:val="16"/>
              </w:rPr>
              <w:t>ΒΕΡΙΚΟΚΑ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A37676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A37676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18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ΚΑΡΠΟΥΖΙΑ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19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ΠΕΠΟΝΙΑ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20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ΜΑΙΝΤ</w:t>
            </w: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ΑΝΟΣ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21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ΛΑΧΑΝΑ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22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ΣΕΛΙΝΟ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8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23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ΚΟΥΝΟΥΠΙΔΙ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24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193888">
              <w:rPr>
                <w:rFonts w:ascii="Arial" w:hAnsi="Arial" w:cs="Arial"/>
                <w:color w:val="000000"/>
                <w:sz w:val="16"/>
                <w:szCs w:val="16"/>
              </w:rPr>
              <w:t>ΜΑΡΟΥΛΙ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62582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25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193888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FB2EBA">
              <w:rPr>
                <w:rFonts w:ascii="Arial" w:hAnsi="Arial" w:cs="Arial"/>
                <w:color w:val="000000"/>
                <w:sz w:val="16"/>
                <w:szCs w:val="16"/>
              </w:rPr>
              <w:t>ΜΠΡΟΚΟΛΑ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B2EB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B2EB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26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ΜΕΛΙΤΖΑΝΕΣ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27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ΚΟΛΟΚΥΘΑΚΙΑ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193888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28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ΦΑΣΟΛΑΚΙΑ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37328A" w:rsidRPr="006140DD" w:rsidTr="0037328A">
        <w:trPr>
          <w:trHeight w:val="172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F64329" w:rsidRDefault="00F64329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l-GR"/>
              </w:rPr>
              <w:t>29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6140DD" w:rsidRDefault="0037328A" w:rsidP="00F60ED3">
            <w:pPr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140DD">
              <w:rPr>
                <w:rFonts w:ascii="Arial" w:hAnsi="Arial" w:cs="Arial"/>
                <w:color w:val="000000"/>
                <w:sz w:val="16"/>
                <w:szCs w:val="16"/>
              </w:rPr>
              <w:t>ΣΤΑΦΥΛΙΑ</w:t>
            </w:r>
            <w:r w:rsidRPr="006140D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(</w:t>
            </w:r>
            <w:r w:rsidRPr="006140DD">
              <w:rPr>
                <w:rFonts w:ascii="Arial" w:hAnsi="Arial" w:cs="Arial"/>
                <w:color w:val="000000"/>
                <w:sz w:val="16"/>
                <w:szCs w:val="16"/>
              </w:rPr>
              <w:t>ΣΤΑΦΙΔΑ)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Default="0037328A" w:rsidP="00F60ED3">
            <w:pPr>
              <w:jc w:val="center"/>
            </w:pPr>
            <w:r w:rsidRPr="00055389">
              <w:rPr>
                <w:rFonts w:ascii="Arial" w:hAnsi="Arial" w:cs="Arial"/>
                <w:sz w:val="16"/>
                <w:szCs w:val="16"/>
                <w:lang w:val="el-GR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6140DD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28A" w:rsidRPr="006140DD" w:rsidRDefault="0037328A" w:rsidP="00F60ED3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:rsidR="00191C9C" w:rsidRDefault="00191C9C"/>
    <w:sectPr w:rsidR="00191C9C" w:rsidSect="003237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E3F"/>
    <w:rsid w:val="00152C54"/>
    <w:rsid w:val="00191C9C"/>
    <w:rsid w:val="00323704"/>
    <w:rsid w:val="0037328A"/>
    <w:rsid w:val="00547E3F"/>
    <w:rsid w:val="00D47BCF"/>
    <w:rsid w:val="00F20170"/>
    <w:rsid w:val="00F64329"/>
    <w:rsid w:val="00FC0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E3F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E3F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Thymios</dc:creator>
  <cp:lastModifiedBy>Eudoxia</cp:lastModifiedBy>
  <cp:revision>2</cp:revision>
  <cp:lastPrinted>2024-12-10T11:44:00Z</cp:lastPrinted>
  <dcterms:created xsi:type="dcterms:W3CDTF">2025-01-23T11:52:00Z</dcterms:created>
  <dcterms:modified xsi:type="dcterms:W3CDTF">2025-01-23T11:52:00Z</dcterms:modified>
</cp:coreProperties>
</file>